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放风筝的乐趣与挑战</w:t>
      </w:r>
      <w:bookmarkEnd w:id="2"/>
    </w:p>
    <w:p/>
    <w:p/>
    <w:p>
      <w:pPr>
        <w:jc w:val="both"/>
        <w:ind w:left="0" w:right="0" w:firstLine="480"/>
        <w:spacing w:line="360" w:lineRule="auto"/>
      </w:pPr>
      <w:r>
        <w:rPr>
          <w:rFonts w:ascii="SimSun" w:hAnsi="SimSun" w:eastAsia="SimSun" w:cs="SimSun"/>
          <w:sz w:val="28"/>
          <w:szCs w:val="28"/>
        </w:rPr>
        <w:t xml:space="preserve">风筝是一种非常有趣的玩具，它的形状各异，有的像鸟，有的像鱼，还有的像各种各样的动物和图案。每当春天来临，天气渐渐变暖，放风筝成为了我们最喜欢的户外活动之一。今天，我和爸爸一起去公园放风筝，享受着这份简单而快乐的时光。</w:t>
      </w:r>
    </w:p>
    <w:p>
      <w:pPr>
        <w:jc w:val="both"/>
        <w:ind w:left="0" w:right="0" w:firstLine="480"/>
        <w:spacing w:line="360" w:lineRule="auto"/>
      </w:pPr>
      <w:r>
        <w:rPr>
          <w:rFonts w:ascii="SimSun" w:hAnsi="SimSun" w:eastAsia="SimSun" w:cs="SimSun"/>
          <w:sz w:val="28"/>
          <w:szCs w:val="28"/>
        </w:rPr>
        <w:t xml:space="preserve">刚开始，风筝被爸爸拿在手里，我站在旁边看着，心里充满了期待。爸爸对我说：“准备好了吗？等风来了，就可以让它飞起来了！”我点点头，紧紧握住线轴，准备开始。就在爸爸用力把风筝放到空中时，我看到那只五彩斑斓的风筝快速地升了起来，像一只自由飞翔的小鸟。</w:t>
      </w:r>
    </w:p>
    <w:p>
      <w:pPr>
        <w:jc w:val="both"/>
        <w:ind w:left="0" w:right="0" w:firstLine="480"/>
        <w:spacing w:line="360" w:lineRule="auto"/>
      </w:pPr>
      <w:r>
        <w:rPr>
          <w:rFonts w:ascii="SimSun" w:hAnsi="SimSun" w:eastAsia="SimSun" w:cs="SimSun"/>
          <w:sz w:val="28"/>
          <w:szCs w:val="28"/>
        </w:rPr>
        <w:t xml:space="preserve">风筝飞得越来越高，空中飘荡的姿态十分美丽，它时而飘动，时而停顿，仿佛在和风亲密地交流。我看着它，心里特别高兴。可是，随着风力的增加，风筝的线突然变得松了，风筝开始失去控制，向一侧偏离。爸爸赶紧示意我放慢拉线的速度，教我如何控制风筝的飞行。终于，我学会了如何稳定风筝，让它保持在空中。</w:t>
      </w:r>
    </w:p>
    <w:p>
      <w:pPr>
        <w:jc w:val="both"/>
        <w:ind w:left="0" w:right="0" w:firstLine="480"/>
        <w:spacing w:line="360" w:lineRule="auto"/>
      </w:pPr>
      <w:r>
        <w:rPr>
          <w:rFonts w:ascii="SimSun" w:hAnsi="SimSun" w:eastAsia="SimSun" w:cs="SimSun"/>
          <w:sz w:val="28"/>
          <w:szCs w:val="28"/>
        </w:rPr>
        <w:t xml:space="preserve">尽管风筝飞得很高，但我还是有些担心它会掉下来。每当我看到风筝晃动，我就会紧张地调整线轴，生怕风筝被风吹得失控。随着时间的推移，我越来越熟练，风筝也越来越稳了。最终，它在空中稳定地飞行，像一只彩虹般美丽的鸟，吸引了周围许多人的目光。</w:t>
      </w:r>
    </w:p>
    <w:p>
      <w:pPr>
        <w:jc w:val="both"/>
        <w:ind w:left="0" w:right="0" w:firstLine="480"/>
        <w:spacing w:line="360" w:lineRule="auto"/>
      </w:pPr>
      <w:r>
        <w:rPr>
          <w:rFonts w:ascii="SimSun" w:hAnsi="SimSun" w:eastAsia="SimSun" w:cs="SimSun"/>
          <w:sz w:val="28"/>
          <w:szCs w:val="28"/>
        </w:rPr>
        <w:t xml:space="preserve">放风筝不仅是一项有趣的活动，还能锻炼我们的耐心和技巧。在这个过程中，我学会了如何面对挑战，如何通过自己的努力让风筝飞得更好。这种成就感让我感到非常自豪，也让我明白了风筝飞得更好并不完全依赖风力，而是需要我们细心去控制和调整。放风筝的乐趣就是这样，在不断的调整和尝试中找到自己的节奏。</w:t>
      </w:r>
    </w:p>
    <w:p>
      <w:pPr>
        <w:jc w:val="both"/>
        <w:ind w:left="0" w:right="0" w:firstLine="480"/>
        <w:spacing w:line="360" w:lineRule="auto"/>
      </w:pPr>
      <w:r>
        <w:rPr>
          <w:rFonts w:ascii="SimSun" w:hAnsi="SimSun" w:eastAsia="SimSun" w:cs="SimSun"/>
          <w:sz w:val="28"/>
          <w:szCs w:val="28"/>
        </w:rPr>
        <w:t xml:space="preserve">今天放风筝让我感到非常快乐，它不仅让我享受了飞翔的美好时刻，还让我体会到了坚持和努力的意义。我相信，放风筝的乐趣会一直陪伴着我。</w:t>
      </w:r>
    </w:p>
    <w:p/>
    <w:p/>
    <w:p/>
    <w:p/>
    <w:p>
      <w:pPr>
        <w:pStyle w:val="Heading1"/>
      </w:pPr>
      <w:bookmarkStart w:id="3" w:name="_Toc3"/>
      <w:r>
        <w:t>The Joy and Challenge of Flying a Kite</w:t>
      </w:r>
      <w:bookmarkEnd w:id="3"/>
    </w:p>
    <w:p/>
    <w:p/>
    <w:p>
      <w:pPr>
        <w:jc w:val="both"/>
        <w:ind w:left="0" w:right="0" w:firstLine="480"/>
        <w:spacing w:line="360" w:lineRule="auto"/>
      </w:pPr>
      <w:r>
        <w:rPr>
          <w:rFonts w:ascii="SimSun" w:hAnsi="SimSun" w:eastAsia="SimSun" w:cs="SimSun"/>
          <w:sz w:val="28"/>
          <w:szCs w:val="28"/>
        </w:rPr>
        <w:t xml:space="preserve">A kite is a very interesting toy, and it comes in all sorts of shapes. Some look like birds, others like fish, and some resemble various animals and patterns. Every spring, as the weather warms up, flying a kite becomes one of our favorite outdoor activities. Today, my dad and I went to the park to fly a kite and enjoy this simple yet happy time.</w:t>
      </w:r>
    </w:p>
    <w:p>
      <w:pPr>
        <w:jc w:val="both"/>
        <w:ind w:left="0" w:right="0" w:firstLine="480"/>
        <w:spacing w:line="360" w:lineRule="auto"/>
      </w:pPr>
      <w:r>
        <w:rPr>
          <w:rFonts w:ascii="SimSun" w:hAnsi="SimSun" w:eastAsia="SimSun" w:cs="SimSun"/>
          <w:sz w:val="28"/>
          <w:szCs w:val="28"/>
        </w:rPr>
        <w:t xml:space="preserve">At first, my dad held the kite in his hands, and I stood beside him, full of anticipation. He said to me, 'Are you ready? When the wind comes, we can make it fly!' I nodded and tightly held the spool of the kite string, ready to start. As my dad forcefully threw the kite into the air, I saw the colorful kite quickly rise, like a little bird flying freely.</w:t>
      </w:r>
    </w:p>
    <w:p>
      <w:pPr>
        <w:jc w:val="both"/>
        <w:ind w:left="0" w:right="0" w:firstLine="480"/>
        <w:spacing w:line="360" w:lineRule="auto"/>
      </w:pPr>
      <w:r>
        <w:rPr>
          <w:rFonts w:ascii="SimSun" w:hAnsi="SimSun" w:eastAsia="SimSun" w:cs="SimSun"/>
          <w:sz w:val="28"/>
          <w:szCs w:val="28"/>
        </w:rPr>
        <w:t xml:space="preserve">The kite flew higher and higher, and its movements in the sky were so beautiful. It swayed from side to side, sometimes stopping for a moment, as if it were having a close conversation with the wind. I watched it, feeling very happy. But as the wind grew stronger, the kite's string suddenly loosened, and the kite began to lose control, drifting to one side. My dad quickly signaled me to slow down the string, teaching me how to control the kite's flight. Eventually, I learned how to stabilize the kite and keep it in the air.</w:t>
      </w:r>
    </w:p>
    <w:p>
      <w:pPr>
        <w:jc w:val="both"/>
        <w:ind w:left="0" w:right="0" w:firstLine="480"/>
        <w:spacing w:line="360" w:lineRule="auto"/>
      </w:pPr>
      <w:r>
        <w:rPr>
          <w:rFonts w:ascii="SimSun" w:hAnsi="SimSun" w:eastAsia="SimSun" w:cs="SimSun"/>
          <w:sz w:val="28"/>
          <w:szCs w:val="28"/>
        </w:rPr>
        <w:t xml:space="preserve">Although the kite flew high, I still worried it might fall. Every time I saw the kite wobble, I nervously adjusted the spool, afraid the kite would be blown off course. As time went on, I became more skilled, and the kite became steadier. Eventually, it flew smoothly in the air, like a beautiful rainbow bird, attracting the attention of people around us.</w:t>
      </w:r>
    </w:p>
    <w:p>
      <w:pPr>
        <w:jc w:val="both"/>
        <w:ind w:left="0" w:right="0" w:firstLine="480"/>
        <w:spacing w:line="360" w:lineRule="auto"/>
      </w:pPr>
      <w:r>
        <w:rPr>
          <w:rFonts w:ascii="SimSun" w:hAnsi="SimSun" w:eastAsia="SimSun" w:cs="SimSun"/>
          <w:sz w:val="28"/>
          <w:szCs w:val="28"/>
        </w:rPr>
        <w:t xml:space="preserve">Flying a kite is not only a fun activity, but it also helps us develop patience and skill. Through this process, I learned how to face challenges and how to make the kite fly better with my efforts. The sense of achievement made me feel very proud and taught me that the kite's flight depends not only on the wind but also on how carefully we control and adjust it. The fun of flying a kite is like this—finding your rhythm through constant adjustments and attempts.</w:t>
      </w:r>
    </w:p>
    <w:p>
      <w:pPr>
        <w:jc w:val="both"/>
        <w:ind w:left="0" w:right="0" w:firstLine="480"/>
        <w:spacing w:line="360" w:lineRule="auto"/>
      </w:pPr>
      <w:r>
        <w:rPr>
          <w:rFonts w:ascii="SimSun" w:hAnsi="SimSun" w:eastAsia="SimSun" w:cs="SimSun"/>
          <w:sz w:val="28"/>
          <w:szCs w:val="28"/>
        </w:rPr>
        <w:t xml:space="preserve">Flying a kite today made me very happy. It allowed me to enjoy the wonderful moments of flying and also helped me understand the meaning of persistence and effort. I believe the joy of flying a kite will always be with me.</w:t>
      </w:r>
    </w:p>
    <w:p/>
    <w:p/>
    <w:p/>
    <w:p/>
    <w:p>
      <w:pPr>
        <w:pStyle w:val="Heading1"/>
      </w:pPr>
      <w:bookmarkStart w:id="4" w:name="_Toc4"/>
      <w:r>
        <w:t>风筝飞翔的瞬间</w:t>
      </w:r>
      <w:bookmarkEnd w:id="4"/>
    </w:p>
    <w:p/>
    <w:p/>
    <w:p>
      <w:pPr>
        <w:jc w:val="both"/>
        <w:ind w:left="0" w:right="0" w:firstLine="480"/>
        <w:spacing w:line="360" w:lineRule="auto"/>
      </w:pPr>
      <w:r>
        <w:rPr>
          <w:rFonts w:ascii="SimSun" w:hAnsi="SimSun" w:eastAsia="SimSun" w:cs="SimSun"/>
          <w:sz w:val="28"/>
          <w:szCs w:val="28"/>
        </w:rPr>
        <w:t xml:space="preserve">每个人都知道，放风筝是一项非常有趣的活动。风筝的形状各不相同，有长尾巴的，有五光十色的，有的像动物，有的像人物。今天，我和妈妈一起去公园放风筝，享受这片刻的宁静和美好。</w:t>
      </w:r>
    </w:p>
    <w:p>
      <w:pPr>
        <w:jc w:val="both"/>
        <w:ind w:left="0" w:right="0" w:firstLine="480"/>
        <w:spacing w:line="360" w:lineRule="auto"/>
      </w:pPr>
      <w:r>
        <w:rPr>
          <w:rFonts w:ascii="SimSun" w:hAnsi="SimSun" w:eastAsia="SimSun" w:cs="SimSun"/>
          <w:sz w:val="28"/>
          <w:szCs w:val="28"/>
        </w:rPr>
        <w:t xml:space="preserve">我们把风筝放在草地上，我激动地看着它准备起飞。妈妈告诉我：“你要把线慢慢放出去，等风筝飞起来了，就可以用力拉线，让它飞得更高。”我听了，信心满满。风筝在空中飞舞的瞬间，真的非常美丽。它随着风飘动，像一只翱翔的鸟，穿越云朵，越飞越高。</w:t>
      </w:r>
    </w:p>
    <w:p>
      <w:pPr>
        <w:jc w:val="both"/>
        <w:ind w:left="0" w:right="0" w:firstLine="480"/>
        <w:spacing w:line="360" w:lineRule="auto"/>
      </w:pPr>
      <w:r>
        <w:rPr>
          <w:rFonts w:ascii="SimSun" w:hAnsi="SimSun" w:eastAsia="SimSun" w:cs="SimSun"/>
          <w:sz w:val="28"/>
          <w:szCs w:val="28"/>
        </w:rPr>
        <w:t xml:space="preserve">可是，风筝飞得越高，我就越担心它会掉下来。我紧张地握住线轴，小心翼翼地放着线。突然，一阵风吹来，风筝失控了，开始向一侧倾斜，差点掉下来。我赶紧调整线轴，重新找准角度，小心地拉紧线。这时候，妈妈提醒我：“不要急，慢慢来，保持冷静。”我听从了妈妈的话，终于，风筝稳稳地飞了起来，像一只彩色的鸟在蓝天中自由飞翔。</w:t>
      </w:r>
    </w:p>
    <w:p>
      <w:pPr>
        <w:jc w:val="both"/>
        <w:ind w:left="0" w:right="0" w:firstLine="480"/>
        <w:spacing w:line="360" w:lineRule="auto"/>
      </w:pPr>
      <w:r>
        <w:rPr>
          <w:rFonts w:ascii="SimSun" w:hAnsi="SimSun" w:eastAsia="SimSun" w:cs="SimSun"/>
          <w:sz w:val="28"/>
          <w:szCs w:val="28"/>
        </w:rPr>
        <w:t xml:space="preserve">看着风筝在空中翱翔，我感到无比的骄傲和开心。风筝的线在我手中时而紧时而松，仿佛与风在做一场无声的舞蹈。我学到了一个重要的道理，放风筝不仅仅是依赖风力，还需要我们用心去控制。正是通过自己的努力和耐心，才能让风筝飞得更加稳当。</w:t>
      </w:r>
    </w:p>
    <w:p>
      <w:pPr>
        <w:jc w:val="both"/>
        <w:ind w:left="0" w:right="0" w:firstLine="480"/>
        <w:spacing w:line="360" w:lineRule="auto"/>
      </w:pPr>
      <w:r>
        <w:rPr>
          <w:rFonts w:ascii="SimSun" w:hAnsi="SimSun" w:eastAsia="SimSun" w:cs="SimSun"/>
          <w:sz w:val="28"/>
          <w:szCs w:val="28"/>
        </w:rPr>
        <w:t xml:space="preserve">今天的放风筝活动让我感到非常有成就感。它不仅让我体会到了风筝飞翔的美丽，还让我学会了如何面对挑战，如何在困境中找到解决办法。风筝飞翔的瞬间，是我最快乐的时光之一。</w:t>
      </w:r>
    </w:p>
    <w:p/>
    <w:p/>
    <w:p/>
    <w:p/>
    <w:p>
      <w:pPr>
        <w:pStyle w:val="Heading1"/>
      </w:pPr>
      <w:bookmarkStart w:id="5" w:name="_Toc5"/>
      <w:r>
        <w:t>The Moment of a Kite Soaring</w:t>
      </w:r>
      <w:bookmarkEnd w:id="5"/>
    </w:p>
    <w:p/>
    <w:p/>
    <w:p>
      <w:pPr>
        <w:jc w:val="both"/>
        <w:ind w:left="0" w:right="0" w:firstLine="480"/>
        <w:spacing w:line="360" w:lineRule="auto"/>
      </w:pPr>
      <w:r>
        <w:rPr>
          <w:rFonts w:ascii="SimSun" w:hAnsi="SimSun" w:eastAsia="SimSun" w:cs="SimSun"/>
          <w:sz w:val="28"/>
          <w:szCs w:val="28"/>
        </w:rPr>
        <w:t xml:space="preserve">Everyone knows that flying a kite is a very fun activity. Kites come in all shapes, some with long tails, some in bright colors, and others shaped like animals or people. Today, my mom and I went to the park to fly a kite, enjoying a moment of peace and beauty.</w:t>
      </w:r>
    </w:p>
    <w:p>
      <w:pPr>
        <w:jc w:val="both"/>
        <w:ind w:left="0" w:right="0" w:firstLine="480"/>
        <w:spacing w:line="360" w:lineRule="auto"/>
      </w:pPr>
      <w:r>
        <w:rPr>
          <w:rFonts w:ascii="SimSun" w:hAnsi="SimSun" w:eastAsia="SimSun" w:cs="SimSun"/>
          <w:sz w:val="28"/>
          <w:szCs w:val="28"/>
        </w:rPr>
        <w:t xml:space="preserve">We laid the kite on the grass, and I eagerly watched as it was ready to take off. Mom told me, 'You need to slowly let out the string, and when the kite flies up, pull the string harder to make it fly higher.' I felt confident after hearing this. The moment the kite soared into the air, it was truly beautiful. It fluttered with the wind, like a soaring bird, flying higher and higher through the clouds.</w:t>
      </w:r>
    </w:p>
    <w:p>
      <w:pPr>
        <w:jc w:val="both"/>
        <w:ind w:left="0" w:right="0" w:firstLine="480"/>
        <w:spacing w:line="360" w:lineRule="auto"/>
      </w:pPr>
      <w:r>
        <w:rPr>
          <w:rFonts w:ascii="SimSun" w:hAnsi="SimSun" w:eastAsia="SimSun" w:cs="SimSun"/>
          <w:sz w:val="28"/>
          <w:szCs w:val="28"/>
        </w:rPr>
        <w:t xml:space="preserve">But as the kite flew higher, I became more worried that it might fall. I nervously gripped the spool and carefully let out the string. Suddenly, a gust of wind blew, and the kite lost control, tilting to one side and almost falling. I quickly adjusted the spool, found the right angle, and carefully tightened the string. At that moment, Mom reminded me, 'Don’t rush, take your time, stay calm.' I followed her advice, and finally, the kite flew steadily, like a colorful bird soaring freely in the blue sky.</w:t>
      </w:r>
    </w:p>
    <w:p>
      <w:pPr>
        <w:jc w:val="both"/>
        <w:ind w:left="0" w:right="0" w:firstLine="480"/>
        <w:spacing w:line="360" w:lineRule="auto"/>
      </w:pPr>
      <w:r>
        <w:rPr>
          <w:rFonts w:ascii="SimSun" w:hAnsi="SimSun" w:eastAsia="SimSun" w:cs="SimSun"/>
          <w:sz w:val="28"/>
          <w:szCs w:val="28"/>
        </w:rPr>
        <w:t xml:space="preserve">Watching the kite fly in the air, I felt incredibly proud and happy. The string in my hand tightened and loosened, as if dancing silently with the wind. I learned an important lesson—flying a kite doesn't just depend on the wind, but also on how we control it with care. It is only through effort and patience that we can make the kite fly more steadily.</w:t>
      </w:r>
    </w:p>
    <w:p>
      <w:pPr>
        <w:jc w:val="both"/>
        <w:ind w:left="0" w:right="0" w:firstLine="480"/>
        <w:spacing w:line="360" w:lineRule="auto"/>
      </w:pPr>
      <w:r>
        <w:rPr>
          <w:rFonts w:ascii="SimSun" w:hAnsi="SimSun" w:eastAsia="SimSun" w:cs="SimSun"/>
          <w:sz w:val="28"/>
          <w:szCs w:val="28"/>
        </w:rPr>
        <w:t xml:space="preserve">Today's kite flying activity gave me a great sense of accomplishment. It not only allowed me to experience the beauty of a kite soaring, but also taught me how to face challenges and find solutions in difficult situations. The moment of the kite soaring was one of my happiest moments.</w:t>
      </w:r>
    </w:p>
    <w:p/>
    <w:p/>
    <w:p/>
    <w:p/>
    <w:p>
      <w:pPr>
        <w:pStyle w:val="Heading1"/>
      </w:pPr>
      <w:bookmarkStart w:id="6" w:name="_Toc6"/>
      <w:r>
        <w:t>风筝的飞翔与自由</w:t>
      </w:r>
      <w:bookmarkEnd w:id="6"/>
    </w:p>
    <w:p/>
    <w:p/>
    <w:p>
      <w:pPr>
        <w:jc w:val="both"/>
        <w:ind w:left="0" w:right="0" w:firstLine="480"/>
        <w:spacing w:line="360" w:lineRule="auto"/>
      </w:pPr>
      <w:r>
        <w:rPr>
          <w:rFonts w:ascii="SimSun" w:hAnsi="SimSun" w:eastAsia="SimSun" w:cs="SimSun"/>
          <w:sz w:val="28"/>
          <w:szCs w:val="28"/>
        </w:rPr>
        <w:t xml:space="preserve">每当春天来临，温暖的阳光洒在大地上，放风筝便成为了许多人喜爱的活动。风筝有很多不同的形状，有的像小鸟，有的像蝴蝶，还有的像各种动物或人物。而今天，我和哥哥去公园放风筝，体验这份属于春天的快乐。</w:t>
      </w:r>
    </w:p>
    <w:p>
      <w:pPr>
        <w:jc w:val="both"/>
        <w:ind w:left="0" w:right="0" w:firstLine="480"/>
        <w:spacing w:line="360" w:lineRule="auto"/>
      </w:pPr>
      <w:r>
        <w:rPr>
          <w:rFonts w:ascii="SimSun" w:hAnsi="SimSun" w:eastAsia="SimSun" w:cs="SimSun"/>
          <w:sz w:val="28"/>
          <w:szCs w:val="28"/>
        </w:rPr>
        <w:t xml:space="preserve">当我们将风筝抛向空中时，我看到它渐渐飞了起来。风筝飞得越来越高，轻盈的身影在蓝天中盘旋，看上去像是自由自在地飞翔在空中。它的颜色非常鲜艳，有红色、黄色和绿色，像一只彩色的蝴蝶在天空中翩翩起舞。</w:t>
      </w:r>
    </w:p>
    <w:p>
      <w:pPr>
        <w:jc w:val="both"/>
        <w:ind w:left="0" w:right="0" w:firstLine="480"/>
        <w:spacing w:line="360" w:lineRule="auto"/>
      </w:pPr>
      <w:r>
        <w:rPr>
          <w:rFonts w:ascii="SimSun" w:hAnsi="SimSun" w:eastAsia="SimSun" w:cs="SimSun"/>
          <w:sz w:val="28"/>
          <w:szCs w:val="28"/>
        </w:rPr>
        <w:t xml:space="preserve">然而，随着风力的变化，风筝的飞行也变得不稳定。有时风很大，风筝飞得太高，差点就失去控制；有时风小，风筝的飞行速度变慢，甚至快要掉下来。每当这个时候，我都必须小心地调整线轴，努力让风筝重新飞稳。哥哥在旁边不断鼓励我：“别着急，慢慢调整，风筝会飞得更好。”听了哥哥的话，我慢慢找回了信心。</w:t>
      </w:r>
    </w:p>
    <w:p>
      <w:pPr>
        <w:jc w:val="both"/>
        <w:ind w:left="0" w:right="0" w:firstLine="480"/>
        <w:spacing w:line="360" w:lineRule="auto"/>
      </w:pPr>
      <w:r>
        <w:rPr>
          <w:rFonts w:ascii="SimSun" w:hAnsi="SimSun" w:eastAsia="SimSun" w:cs="SimSun"/>
          <w:sz w:val="28"/>
          <w:szCs w:val="28"/>
        </w:rPr>
        <w:t xml:space="preserve">经过一番努力，风筝终于稳稳地飞在空中，像一只自由的小鸟，翱翔在蓝天之中。这一刻，我觉得风筝不仅仅是在飞，它还带给了我一种自由的感觉。每次调整风筝的角度时，我都能感受到它在空中与风的对话，它似乎在告诉我，只有通过不断努力，我们才能战胜困难，获得成功。</w:t>
      </w:r>
    </w:p>
    <w:p>
      <w:pPr>
        <w:jc w:val="both"/>
        <w:ind w:left="0" w:right="0" w:firstLine="480"/>
        <w:spacing w:line="360" w:lineRule="auto"/>
      </w:pPr>
      <w:r>
        <w:rPr>
          <w:rFonts w:ascii="SimSun" w:hAnsi="SimSun" w:eastAsia="SimSun" w:cs="SimSun"/>
          <w:sz w:val="28"/>
          <w:szCs w:val="28"/>
        </w:rPr>
        <w:t xml:space="preserve">放风筝的过程不仅让我感到快乐，也让我学到了许多东西。风筝飞翔的自由和美丽，是我永远不会忘记的时刻。通过这次经历，我更加明白了一个道理：无论遇到什么困难，我们都应该冷静面对，勇敢去克服。就像风筝一样，只有经过风的考验，它才能飞得更高，更自由。</w:t>
      </w:r>
    </w:p>
    <w:p/>
    <w:p/>
    <w:p/>
    <w:p/>
    <w:p>
      <w:pPr>
        <w:pStyle w:val="Heading1"/>
      </w:pPr>
      <w:bookmarkStart w:id="7" w:name="_Toc7"/>
      <w:r>
        <w:t>The Flight and Freedom of the Kite</w:t>
      </w:r>
      <w:bookmarkEnd w:id="7"/>
    </w:p>
    <w:p/>
    <w:p/>
    <w:p>
      <w:pPr>
        <w:jc w:val="both"/>
        <w:ind w:left="0" w:right="0" w:firstLine="480"/>
        <w:spacing w:line="360" w:lineRule="auto"/>
      </w:pPr>
      <w:r>
        <w:rPr>
          <w:rFonts w:ascii="SimSun" w:hAnsi="SimSun" w:eastAsia="SimSun" w:cs="SimSun"/>
          <w:sz w:val="28"/>
          <w:szCs w:val="28"/>
        </w:rPr>
        <w:t xml:space="preserve">When spring arrives and the warm sunlight shines on the earth, flying a kite becomes a favorite activity for many people. Kites come in many different shapes: some look like little birds, others like butterflies, and some resemble various animals or people. Today, my brother and I went to the park to fly a kite and experience the joy that belongs to spring.</w:t>
      </w:r>
    </w:p>
    <w:p>
      <w:pPr>
        <w:jc w:val="both"/>
        <w:ind w:left="0" w:right="0" w:firstLine="480"/>
        <w:spacing w:line="360" w:lineRule="auto"/>
      </w:pPr>
      <w:r>
        <w:rPr>
          <w:rFonts w:ascii="SimSun" w:hAnsi="SimSun" w:eastAsia="SimSun" w:cs="SimSun"/>
          <w:sz w:val="28"/>
          <w:szCs w:val="28"/>
        </w:rPr>
        <w:t xml:space="preserve">As we threw the kite into the air, I watched as it slowly began to rise. The kite flew higher and higher, its light figure swirling in the blue sky, looking like it was flying freely. Its colors were very bright, with red, yellow, and green, like a colorful butterfly dancing in the sky.</w:t>
      </w:r>
    </w:p>
    <w:p>
      <w:pPr>
        <w:jc w:val="both"/>
        <w:ind w:left="0" w:right="0" w:firstLine="480"/>
        <w:spacing w:line="360" w:lineRule="auto"/>
      </w:pPr>
      <w:r>
        <w:rPr>
          <w:rFonts w:ascii="SimSun" w:hAnsi="SimSun" w:eastAsia="SimSun" w:cs="SimSun"/>
          <w:sz w:val="28"/>
          <w:szCs w:val="28"/>
        </w:rPr>
        <w:t xml:space="preserve">However, as the wind changed, the kite’s flight became unstable. Sometimes the wind was strong, and the kite flew too high, almost losing control; sometimes the wind was light, and the kite’s speed slowed down, almost falling. Every time this happened, I had to carefully adjust the spool, trying to stabilize the kite’s flight. My brother kept encouraging me: 'Don’t worry, adjust slowly, and the kite will fly better.' After hearing his words, I regained my confidence.</w:t>
      </w:r>
    </w:p>
    <w:p>
      <w:pPr>
        <w:jc w:val="both"/>
        <w:ind w:left="0" w:right="0" w:firstLine="480"/>
        <w:spacing w:line="360" w:lineRule="auto"/>
      </w:pPr>
      <w:r>
        <w:rPr>
          <w:rFonts w:ascii="SimSun" w:hAnsi="SimSun" w:eastAsia="SimSun" w:cs="SimSun"/>
          <w:sz w:val="28"/>
          <w:szCs w:val="28"/>
        </w:rPr>
        <w:t xml:space="preserve">After a bit of effort, the kite finally flew steadily in the air, like a free little bird soaring in the blue sky. At that moment, I felt that the kite wasn’t just flying; it also brought me a sense of freedom. Every time I adjusted the kite’s angle, I could feel it communicating with the wind in the sky, as if it were telling me that only through continuous effort can we overcome difficulties and achieve success.</w:t>
      </w:r>
    </w:p>
    <w:p>
      <w:pPr>
        <w:jc w:val="both"/>
        <w:ind w:left="0" w:right="0" w:firstLine="480"/>
        <w:spacing w:line="360" w:lineRule="auto"/>
      </w:pPr>
      <w:r>
        <w:rPr>
          <w:rFonts w:ascii="SimSun" w:hAnsi="SimSun" w:eastAsia="SimSun" w:cs="SimSun"/>
          <w:sz w:val="28"/>
          <w:szCs w:val="28"/>
        </w:rPr>
        <w:t xml:space="preserve">The process of flying a kite not only made me happy but also taught me many things. The freedom and beauty of the kite flying will always be a moment I will never forget. Through this experience, I understood an important lesson: no matter what difficulties we face, we should calmly face them and bravely overcome them. Just like the kite, only after facing the test of the wind can it fly higher and freer.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2025-12-10T10:28:52+08:00</dcterms:created>
  <dcterms:modified xsi:type="dcterms:W3CDTF">2025-12-10T10:28:52+08:00</dcterms:modified>
</cp:coreProperties>
</file>

<file path=docProps/custom.xml><?xml version="1.0" encoding="utf-8"?>
<Properties xmlns="http://schemas.openxmlformats.org/officeDocument/2006/custom-properties" xmlns:vt="http://schemas.openxmlformats.org/officeDocument/2006/docPropsVTypes"/>
</file>